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3A" w:rsidRPr="00F1593A" w:rsidRDefault="00F1593A" w:rsidP="003E604B">
      <w:pPr>
        <w:jc w:val="center"/>
        <w:rPr>
          <w:u w:val="single"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-209550</wp:posOffset>
            </wp:positionV>
            <wp:extent cx="952500" cy="514350"/>
            <wp:effectExtent l="19050" t="0" r="0" b="0"/>
            <wp:wrapThrough wrapText="bothSides">
              <wp:wrapPolygon edited="0">
                <wp:start x="-432" y="0"/>
                <wp:lineTo x="-432" y="20800"/>
                <wp:lineTo x="21600" y="20800"/>
                <wp:lineTo x="21600" y="0"/>
                <wp:lineTo x="-43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56BE">
        <w:rPr>
          <w:rFonts w:asciiTheme="minorHAnsi" w:hAnsiTheme="minorHAnsi" w:cstheme="minorHAnsi"/>
          <w:b/>
          <w:sz w:val="32"/>
          <w:szCs w:val="32"/>
          <w:u w:val="single"/>
        </w:rPr>
        <w:t>Summer Sessions</w:t>
      </w:r>
      <w:r w:rsidRPr="00F1593A">
        <w:rPr>
          <w:rFonts w:asciiTheme="minorHAnsi" w:hAnsiTheme="minorHAnsi" w:cstheme="minorHAnsi"/>
          <w:b/>
          <w:sz w:val="32"/>
          <w:szCs w:val="32"/>
          <w:u w:val="single"/>
        </w:rPr>
        <w:t xml:space="preserve"> Registration Form</w:t>
      </w:r>
    </w:p>
    <w:p w:rsidR="00295D02" w:rsidRPr="00F1593A" w:rsidRDefault="00BC56BE" w:rsidP="003E604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We will contact you to confirm availability for your child for the summer sessions you have requested.</w:t>
      </w:r>
    </w:p>
    <w:tbl>
      <w:tblPr>
        <w:tblpPr w:leftFromText="180" w:rightFromText="180" w:vertAnchor="page" w:horzAnchor="margin" w:tblpY="1756"/>
        <w:tblW w:w="107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809"/>
        <w:gridCol w:w="993"/>
        <w:gridCol w:w="644"/>
        <w:gridCol w:w="288"/>
        <w:gridCol w:w="171"/>
        <w:gridCol w:w="881"/>
        <w:gridCol w:w="82"/>
        <w:gridCol w:w="991"/>
        <w:gridCol w:w="147"/>
        <w:gridCol w:w="219"/>
        <w:gridCol w:w="120"/>
        <w:gridCol w:w="4395"/>
      </w:tblGrid>
      <w:tr w:rsidR="00F1593A" w:rsidRPr="006B23D0" w:rsidTr="00F1593A">
        <w:tc>
          <w:tcPr>
            <w:tcW w:w="10740" w:type="dxa"/>
            <w:gridSpan w:val="12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Child’s details:</w:t>
            </w:r>
          </w:p>
        </w:tc>
      </w:tr>
      <w:tr w:rsidR="00F1593A" w:rsidRPr="006B23D0" w:rsidTr="00F1593A">
        <w:tc>
          <w:tcPr>
            <w:tcW w:w="3446" w:type="dxa"/>
            <w:gridSpan w:val="3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Name:</w:t>
            </w:r>
          </w:p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3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Date of birth:</w:t>
            </w:r>
          </w:p>
        </w:tc>
        <w:tc>
          <w:tcPr>
            <w:tcW w:w="4881" w:type="dxa"/>
            <w:gridSpan w:val="4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Sex:</w:t>
            </w:r>
          </w:p>
        </w:tc>
      </w:tr>
      <w:tr w:rsidR="00F1593A" w:rsidRPr="006B23D0" w:rsidTr="00F1593A">
        <w:tc>
          <w:tcPr>
            <w:tcW w:w="3446" w:type="dxa"/>
            <w:gridSpan w:val="3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Child’s first language:</w:t>
            </w:r>
          </w:p>
        </w:tc>
        <w:tc>
          <w:tcPr>
            <w:tcW w:w="2413" w:type="dxa"/>
            <w:gridSpan w:val="5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Religion:</w:t>
            </w:r>
          </w:p>
        </w:tc>
        <w:tc>
          <w:tcPr>
            <w:tcW w:w="4881" w:type="dxa"/>
            <w:gridSpan w:val="4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Ethnic origin:</w:t>
            </w:r>
          </w:p>
        </w:tc>
      </w:tr>
      <w:tr w:rsidR="00F1593A" w:rsidRPr="006B23D0" w:rsidTr="00F1593A">
        <w:trPr>
          <w:trHeight w:val="889"/>
        </w:trPr>
        <w:tc>
          <w:tcPr>
            <w:tcW w:w="3446" w:type="dxa"/>
            <w:gridSpan w:val="3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Address:</w:t>
            </w:r>
          </w:p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4" w:type="dxa"/>
            <w:gridSpan w:val="9"/>
          </w:tcPr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Disability/access requirements:</w:t>
            </w:r>
          </w:p>
          <w:p w:rsidR="00F1593A" w:rsidRPr="006B23D0" w:rsidRDefault="00F1593A" w:rsidP="00F1593A">
            <w:pPr>
              <w:rPr>
                <w:rFonts w:asciiTheme="minorHAnsi" w:hAnsiTheme="minorHAnsi" w:cstheme="minorHAnsi"/>
              </w:rPr>
            </w:pPr>
          </w:p>
        </w:tc>
      </w:tr>
      <w:tr w:rsidR="00F1593A" w:rsidRPr="006B23D0" w:rsidTr="00F1593A">
        <w:tc>
          <w:tcPr>
            <w:tcW w:w="10740" w:type="dxa"/>
            <w:gridSpan w:val="12"/>
          </w:tcPr>
          <w:p w:rsidR="00BC56BE" w:rsidRPr="006B23D0" w:rsidRDefault="00F1593A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  <w:b/>
              </w:rPr>
              <w:t>Preferred</w:t>
            </w:r>
            <w:r w:rsidR="00BC56BE">
              <w:rPr>
                <w:rFonts w:asciiTheme="minorHAnsi" w:hAnsiTheme="minorHAnsi" w:cstheme="minorHAnsi"/>
                <w:b/>
              </w:rPr>
              <w:t xml:space="preserve"> August</w:t>
            </w:r>
            <w:r w:rsidRPr="006B23D0">
              <w:rPr>
                <w:rFonts w:asciiTheme="minorHAnsi" w:hAnsiTheme="minorHAnsi" w:cstheme="minorHAnsi"/>
                <w:b/>
              </w:rPr>
              <w:t xml:space="preserve"> sessions:</w:t>
            </w:r>
            <w:r w:rsidRPr="006B23D0">
              <w:rPr>
                <w:rFonts w:asciiTheme="minorHAnsi" w:hAnsiTheme="minorHAnsi" w:cstheme="minorHAnsi"/>
              </w:rPr>
              <w:t xml:space="preserve"> (please </w:t>
            </w:r>
            <w:r>
              <w:rPr>
                <w:rFonts w:asciiTheme="minorHAnsi" w:hAnsiTheme="minorHAnsi" w:cstheme="minorHAnsi"/>
              </w:rPr>
              <w:t xml:space="preserve">tick </w:t>
            </w:r>
            <w:r w:rsidRPr="006B23D0">
              <w:rPr>
                <w:rFonts w:asciiTheme="minorHAnsi" w:hAnsiTheme="minorHAnsi" w:cstheme="minorHAnsi"/>
              </w:rPr>
              <w:t>preferred sessions)</w:t>
            </w:r>
            <w:r w:rsidR="004A79E0">
              <w:rPr>
                <w:rFonts w:asciiTheme="minorHAnsi" w:hAnsiTheme="minorHAnsi" w:cstheme="minorHAnsi"/>
              </w:rPr>
              <w:t xml:space="preserve"> </w:t>
            </w:r>
            <w:r w:rsidR="00BC56BE">
              <w:rPr>
                <w:rFonts w:asciiTheme="minorHAnsi" w:hAnsiTheme="minorHAnsi" w:cstheme="minorHAnsi"/>
              </w:rPr>
              <w:t>9am-3pm</w:t>
            </w:r>
          </w:p>
          <w:p w:rsidR="00F1593A" w:rsidRPr="006B23D0" w:rsidRDefault="00BC56BE" w:rsidP="00F159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£33 for Military families; £36 for Non-military families</w:t>
            </w:r>
          </w:p>
        </w:tc>
      </w:tr>
      <w:tr w:rsidR="00BC56BE" w:rsidRPr="006B23D0" w:rsidTr="00BC56BE">
        <w:trPr>
          <w:gridAfter w:val="1"/>
          <w:wAfter w:w="4395" w:type="dxa"/>
        </w:trPr>
        <w:tc>
          <w:tcPr>
            <w:tcW w:w="1809" w:type="dxa"/>
          </w:tcPr>
          <w:p w:rsidR="00BC56BE" w:rsidRDefault="00BC56BE" w:rsidP="00BC56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 4th</w:t>
            </w:r>
          </w:p>
        </w:tc>
        <w:tc>
          <w:tcPr>
            <w:tcW w:w="993" w:type="dxa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4"/>
          </w:tcPr>
          <w:p w:rsidR="00BC56BE" w:rsidRDefault="00BC56BE" w:rsidP="00BC56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 11</w:t>
            </w:r>
            <w:r w:rsidRPr="00BC56BE">
              <w:rPr>
                <w:rFonts w:asciiTheme="minorHAnsi" w:hAnsiTheme="minorHAnsi" w:cstheme="minorHAnsi"/>
                <w:vertAlign w:val="superscript"/>
              </w:rPr>
              <w:t>th</w:t>
            </w:r>
          </w:p>
        </w:tc>
        <w:tc>
          <w:tcPr>
            <w:tcW w:w="1559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</w:tr>
      <w:tr w:rsidR="00BC56BE" w:rsidRPr="006B23D0" w:rsidTr="00BC56BE">
        <w:trPr>
          <w:gridAfter w:val="1"/>
          <w:wAfter w:w="4395" w:type="dxa"/>
        </w:trPr>
        <w:tc>
          <w:tcPr>
            <w:tcW w:w="1809" w:type="dxa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5th</w:t>
            </w:r>
            <w:r w:rsidRPr="006B23D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4"/>
          </w:tcPr>
          <w:p w:rsidR="00BC56BE" w:rsidRDefault="00BC56BE" w:rsidP="00BC56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12</w:t>
            </w:r>
            <w:r w:rsidRPr="00BC56BE">
              <w:rPr>
                <w:rFonts w:asciiTheme="minorHAnsi" w:hAnsiTheme="minorHAnsi" w:cstheme="minorHAnsi"/>
                <w:vertAlign w:val="superscript"/>
              </w:rPr>
              <w:t>th</w:t>
            </w:r>
          </w:p>
        </w:tc>
        <w:tc>
          <w:tcPr>
            <w:tcW w:w="1559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</w:tr>
      <w:tr w:rsidR="00BC56BE" w:rsidRPr="006B23D0" w:rsidTr="00BC56BE">
        <w:trPr>
          <w:gridAfter w:val="1"/>
          <w:wAfter w:w="4395" w:type="dxa"/>
        </w:trPr>
        <w:tc>
          <w:tcPr>
            <w:tcW w:w="1809" w:type="dxa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 6</w:t>
            </w:r>
            <w:r w:rsidRPr="00BC56BE">
              <w:rPr>
                <w:rFonts w:asciiTheme="minorHAnsi" w:hAnsiTheme="minorHAnsi" w:cstheme="minorHAnsi"/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4"/>
          </w:tcPr>
          <w:p w:rsidR="00BC56BE" w:rsidRPr="00F1593A" w:rsidRDefault="00BC56BE" w:rsidP="00BC56B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 13</w:t>
            </w:r>
            <w:r w:rsidRPr="00BC56BE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</w:tr>
      <w:tr w:rsidR="00BC56BE" w:rsidRPr="006B23D0" w:rsidTr="00BC56BE">
        <w:trPr>
          <w:gridAfter w:val="1"/>
          <w:wAfter w:w="4395" w:type="dxa"/>
        </w:trPr>
        <w:tc>
          <w:tcPr>
            <w:tcW w:w="1809" w:type="dxa"/>
          </w:tcPr>
          <w:p w:rsidR="00BC56BE" w:rsidRDefault="00BC56BE" w:rsidP="00BC56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 7</w:t>
            </w:r>
            <w:r w:rsidRPr="00BC56BE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4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 14</w:t>
            </w:r>
            <w:r w:rsidRPr="00BC56BE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</w:tr>
      <w:tr w:rsidR="00BC56BE" w:rsidRPr="006B23D0" w:rsidTr="00563960">
        <w:trPr>
          <w:gridAfter w:val="1"/>
          <w:wAfter w:w="4395" w:type="dxa"/>
        </w:trPr>
        <w:tc>
          <w:tcPr>
            <w:tcW w:w="6345" w:type="dxa"/>
            <w:gridSpan w:val="11"/>
          </w:tcPr>
          <w:p w:rsidR="00BC56BE" w:rsidRPr="00BC56BE" w:rsidRDefault="00BC56BE" w:rsidP="00BC56BE">
            <w:pPr>
              <w:rPr>
                <w:rFonts w:asciiTheme="minorHAnsi" w:hAnsiTheme="minorHAnsi" w:cstheme="minorHAnsi"/>
                <w:b/>
                <w:i/>
              </w:rPr>
            </w:pPr>
            <w:r w:rsidRPr="00BC56BE">
              <w:rPr>
                <w:rFonts w:asciiTheme="minorHAnsi" w:hAnsiTheme="minorHAnsi" w:cstheme="minorHAnsi"/>
                <w:b/>
                <w:i/>
              </w:rPr>
              <w:t>(Thursday sessions are TBC if running)</w:t>
            </w:r>
          </w:p>
        </w:tc>
      </w:tr>
      <w:tr w:rsidR="00BC56BE" w:rsidRPr="006B23D0" w:rsidTr="00401221">
        <w:trPr>
          <w:trHeight w:val="278"/>
        </w:trPr>
        <w:tc>
          <w:tcPr>
            <w:tcW w:w="10740" w:type="dxa"/>
            <w:gridSpan w:val="12"/>
          </w:tcPr>
          <w:p w:rsidR="00BC56BE" w:rsidRDefault="00BC56BE" w:rsidP="00BC56BE">
            <w:pPr>
              <w:rPr>
                <w:rFonts w:asciiTheme="minorHAnsi" w:hAnsiTheme="minorHAnsi" w:cstheme="minorHAnsi"/>
                <w:b/>
              </w:rPr>
            </w:pPr>
          </w:p>
          <w:p w:rsidR="00BC56BE" w:rsidRPr="006B23D0" w:rsidRDefault="00BC56BE" w:rsidP="00BC5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Parent/Carer Details</w:t>
            </w:r>
          </w:p>
        </w:tc>
      </w:tr>
      <w:tr w:rsidR="00BC56BE" w:rsidRPr="006B23D0" w:rsidTr="00F1593A">
        <w:trPr>
          <w:trHeight w:val="442"/>
        </w:trPr>
        <w:tc>
          <w:tcPr>
            <w:tcW w:w="10740" w:type="dxa"/>
            <w:gridSpan w:val="12"/>
          </w:tcPr>
          <w:p w:rsidR="00BC56BE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Name(s) of parents/carers holding parental responsibility:</w:t>
            </w:r>
          </w:p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</w:tr>
      <w:tr w:rsidR="00BC56BE" w:rsidRPr="006B23D0" w:rsidTr="00F1593A">
        <w:tc>
          <w:tcPr>
            <w:tcW w:w="3734" w:type="dxa"/>
            <w:gridSpan w:val="4"/>
          </w:tcPr>
          <w:p w:rsidR="00BC56BE" w:rsidRPr="006B23D0" w:rsidRDefault="00BC56BE" w:rsidP="00BC56BE">
            <w:p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Work address(es):</w:t>
            </w:r>
          </w:p>
          <w:p w:rsidR="00BC56BE" w:rsidRPr="006B23D0" w:rsidRDefault="00BC56BE" w:rsidP="00BC56BE">
            <w:p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</w:p>
          <w:p w:rsidR="00BC56BE" w:rsidRPr="006B23D0" w:rsidRDefault="00BC56BE" w:rsidP="00BC56BE">
            <w:pPr>
              <w:tabs>
                <w:tab w:val="left" w:pos="315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72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Phone number(s):</w:t>
            </w:r>
          </w:p>
        </w:tc>
        <w:tc>
          <w:tcPr>
            <w:tcW w:w="4734" w:type="dxa"/>
            <w:gridSpan w:val="3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Email address(es):</w:t>
            </w:r>
          </w:p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</w:tr>
      <w:tr w:rsidR="00BC56BE" w:rsidRPr="006B23D0" w:rsidTr="00F1593A">
        <w:tc>
          <w:tcPr>
            <w:tcW w:w="10740" w:type="dxa"/>
            <w:gridSpan w:val="12"/>
          </w:tcPr>
          <w:p w:rsidR="00BC56BE" w:rsidRPr="006B23D0" w:rsidRDefault="00BC56BE" w:rsidP="00BC56B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Priority is given to the children of serving members of HM Forces. Please specify if a parent is a serving member of HM forces: Y/N</w:t>
            </w:r>
          </w:p>
        </w:tc>
      </w:tr>
      <w:tr w:rsidR="00BC56BE" w:rsidRPr="006B23D0" w:rsidTr="00F1593A">
        <w:tc>
          <w:tcPr>
            <w:tcW w:w="10740" w:type="dxa"/>
            <w:gridSpan w:val="12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Additional adults authorised to collect child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1221">
              <w:rPr>
                <w:rFonts w:asciiTheme="minorHAnsi" w:hAnsiTheme="minorHAnsi" w:cstheme="minorHAnsi"/>
                <w:b/>
              </w:rPr>
              <w:t>(NOT PARENTS)</w:t>
            </w:r>
            <w:r w:rsidRPr="006B23D0">
              <w:rPr>
                <w:rFonts w:asciiTheme="minorHAnsi" w:hAnsiTheme="minorHAnsi" w:cstheme="minorHAnsi"/>
              </w:rPr>
              <w:t>:</w:t>
            </w:r>
          </w:p>
        </w:tc>
      </w:tr>
      <w:tr w:rsidR="00BC56BE" w:rsidRPr="006B23D0" w:rsidTr="00F1593A">
        <w:tc>
          <w:tcPr>
            <w:tcW w:w="3905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2320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Relationship to child:</w:t>
            </w:r>
          </w:p>
        </w:tc>
        <w:tc>
          <w:tcPr>
            <w:tcW w:w="4515" w:type="dxa"/>
            <w:gridSpan w:val="2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Phone number:</w:t>
            </w:r>
          </w:p>
        </w:tc>
      </w:tr>
      <w:tr w:rsidR="00BC56BE" w:rsidRPr="006B23D0" w:rsidTr="00F1593A">
        <w:tc>
          <w:tcPr>
            <w:tcW w:w="3905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2320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5" w:type="dxa"/>
            <w:gridSpan w:val="2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</w:tr>
      <w:tr w:rsidR="00BC56BE" w:rsidRPr="006B23D0" w:rsidTr="00F1593A">
        <w:tc>
          <w:tcPr>
            <w:tcW w:w="3905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2320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5" w:type="dxa"/>
            <w:gridSpan w:val="2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</w:tr>
      <w:tr w:rsidR="00BC56BE" w:rsidRPr="006B23D0" w:rsidTr="00394A6F">
        <w:tc>
          <w:tcPr>
            <w:tcW w:w="10740" w:type="dxa"/>
            <w:gridSpan w:val="12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Emergency contact details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1221">
              <w:rPr>
                <w:rFonts w:asciiTheme="minorHAnsi" w:hAnsiTheme="minorHAnsi" w:cstheme="minorHAnsi"/>
                <w:i/>
              </w:rPr>
              <w:t xml:space="preserve">(Used when </w:t>
            </w:r>
            <w:r>
              <w:rPr>
                <w:rFonts w:asciiTheme="minorHAnsi" w:hAnsiTheme="minorHAnsi" w:cstheme="minorHAnsi"/>
                <w:i/>
              </w:rPr>
              <w:t>above contacts</w:t>
            </w:r>
            <w:r w:rsidRPr="00401221">
              <w:rPr>
                <w:rFonts w:asciiTheme="minorHAnsi" w:hAnsiTheme="minorHAnsi" w:cstheme="minorHAnsi"/>
                <w:i/>
              </w:rPr>
              <w:t xml:space="preserve"> are unable to be reached):</w:t>
            </w:r>
          </w:p>
        </w:tc>
      </w:tr>
      <w:tr w:rsidR="00BC56BE" w:rsidRPr="006B23D0" w:rsidTr="00F1593A">
        <w:tc>
          <w:tcPr>
            <w:tcW w:w="3905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2320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Relationship to child:</w:t>
            </w:r>
          </w:p>
        </w:tc>
        <w:tc>
          <w:tcPr>
            <w:tcW w:w="4515" w:type="dxa"/>
            <w:gridSpan w:val="2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Phone number:</w:t>
            </w:r>
          </w:p>
        </w:tc>
      </w:tr>
      <w:tr w:rsidR="00BC56BE" w:rsidRPr="006B23D0" w:rsidTr="00F1593A">
        <w:tc>
          <w:tcPr>
            <w:tcW w:w="3905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2320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5" w:type="dxa"/>
            <w:gridSpan w:val="2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</w:tr>
      <w:tr w:rsidR="00BC56BE" w:rsidRPr="006B23D0" w:rsidTr="00F1593A">
        <w:tc>
          <w:tcPr>
            <w:tcW w:w="3905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2320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5" w:type="dxa"/>
            <w:gridSpan w:val="2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</w:tr>
      <w:tr w:rsidR="00BC56BE" w:rsidRPr="006B23D0" w:rsidTr="00F1593A">
        <w:tc>
          <w:tcPr>
            <w:tcW w:w="10740" w:type="dxa"/>
            <w:gridSpan w:val="12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  <w:b/>
              </w:rPr>
            </w:pPr>
            <w:r w:rsidRPr="006B23D0">
              <w:rPr>
                <w:rFonts w:asciiTheme="minorHAnsi" w:hAnsiTheme="minorHAnsi" w:cstheme="minorHAnsi"/>
                <w:b/>
              </w:rPr>
              <w:t>Medical information:</w:t>
            </w:r>
          </w:p>
        </w:tc>
      </w:tr>
      <w:tr w:rsidR="00BC56BE" w:rsidRPr="006B23D0" w:rsidTr="00F1593A">
        <w:tc>
          <w:tcPr>
            <w:tcW w:w="4868" w:type="dxa"/>
            <w:gridSpan w:val="7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Important medical conditions:</w:t>
            </w:r>
          </w:p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72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Injections received:</w:t>
            </w:r>
          </w:p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</w:tr>
      <w:tr w:rsidR="00BC56BE" w:rsidRPr="006B23D0" w:rsidTr="00F1593A">
        <w:tc>
          <w:tcPr>
            <w:tcW w:w="4868" w:type="dxa"/>
            <w:gridSpan w:val="7"/>
          </w:tcPr>
          <w:p w:rsidR="00BC56BE" w:rsidRDefault="00BC56BE" w:rsidP="00BC56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Allergies:</w:t>
            </w:r>
          </w:p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72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Dietary requirements:</w:t>
            </w:r>
          </w:p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</w:tr>
      <w:tr w:rsidR="00BC56BE" w:rsidRPr="006B23D0" w:rsidTr="00F1593A">
        <w:tc>
          <w:tcPr>
            <w:tcW w:w="4868" w:type="dxa"/>
            <w:gridSpan w:val="7"/>
          </w:tcPr>
          <w:p w:rsidR="00BC56BE" w:rsidRDefault="00BC56BE" w:rsidP="00BC56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 of any agencies working with your family (ie. Social care, charities):</w:t>
            </w:r>
          </w:p>
          <w:p w:rsidR="00BC56BE" w:rsidRDefault="00BC56BE" w:rsidP="00BC56BE">
            <w:pPr>
              <w:rPr>
                <w:rFonts w:asciiTheme="minorHAnsi" w:hAnsiTheme="minorHAnsi" w:cstheme="minorHAnsi"/>
              </w:rPr>
            </w:pPr>
          </w:p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72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Doctor’s name and address:</w:t>
            </w:r>
          </w:p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</w:tr>
      <w:tr w:rsidR="00BC56BE" w:rsidRPr="006B23D0" w:rsidTr="00F1593A">
        <w:tc>
          <w:tcPr>
            <w:tcW w:w="4868" w:type="dxa"/>
            <w:gridSpan w:val="7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Children’s Centre if registered:</w:t>
            </w:r>
          </w:p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72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Dentist if registered:</w:t>
            </w:r>
          </w:p>
        </w:tc>
      </w:tr>
      <w:tr w:rsidR="00BC56BE" w:rsidRPr="006B23D0" w:rsidTr="00F1593A">
        <w:tc>
          <w:tcPr>
            <w:tcW w:w="4868" w:type="dxa"/>
            <w:gridSpan w:val="7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Health Visitor’s name and date of last visit:</w:t>
            </w:r>
          </w:p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72" w:type="dxa"/>
            <w:gridSpan w:val="5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Toilet requirements:</w:t>
            </w:r>
          </w:p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</w:tr>
      <w:tr w:rsidR="00BC56BE" w:rsidRPr="006B23D0" w:rsidTr="00F1593A">
        <w:tc>
          <w:tcPr>
            <w:tcW w:w="10740" w:type="dxa"/>
            <w:gridSpan w:val="12"/>
          </w:tcPr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  <w:r w:rsidRPr="006B23D0">
              <w:rPr>
                <w:rFonts w:asciiTheme="minorHAnsi" w:hAnsiTheme="minorHAnsi" w:cstheme="minorHAnsi"/>
              </w:rPr>
              <w:t>Relevant illness history, including chicken pox:</w:t>
            </w:r>
          </w:p>
          <w:p w:rsidR="00BC56BE" w:rsidRPr="006B23D0" w:rsidRDefault="00BC56BE" w:rsidP="00BC56BE">
            <w:pPr>
              <w:rPr>
                <w:rFonts w:asciiTheme="minorHAnsi" w:hAnsiTheme="minorHAnsi" w:cstheme="minorHAnsi"/>
              </w:rPr>
            </w:pPr>
          </w:p>
        </w:tc>
      </w:tr>
    </w:tbl>
    <w:p w:rsidR="00AF36B3" w:rsidRDefault="00AF36B3" w:rsidP="00F1593A"/>
    <w:sectPr w:rsidR="00AF36B3" w:rsidSect="00295D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184" w:rsidRDefault="00166184" w:rsidP="00433834">
      <w:r>
        <w:separator/>
      </w:r>
    </w:p>
  </w:endnote>
  <w:endnote w:type="continuationSeparator" w:id="1">
    <w:p w:rsidR="00166184" w:rsidRDefault="00166184" w:rsidP="00433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184" w:rsidRDefault="00166184" w:rsidP="00433834">
      <w:r>
        <w:separator/>
      </w:r>
    </w:p>
  </w:footnote>
  <w:footnote w:type="continuationSeparator" w:id="1">
    <w:p w:rsidR="00166184" w:rsidRDefault="00166184" w:rsidP="00433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3426"/>
    <w:multiLevelType w:val="multilevel"/>
    <w:tmpl w:val="A118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4A2"/>
    <w:rsid w:val="000846A7"/>
    <w:rsid w:val="000E4E8B"/>
    <w:rsid w:val="00166184"/>
    <w:rsid w:val="00174878"/>
    <w:rsid w:val="001C78CE"/>
    <w:rsid w:val="001F47D7"/>
    <w:rsid w:val="00214A84"/>
    <w:rsid w:val="00252555"/>
    <w:rsid w:val="00290747"/>
    <w:rsid w:val="00295D02"/>
    <w:rsid w:val="002E1392"/>
    <w:rsid w:val="00391E5E"/>
    <w:rsid w:val="003A5AD9"/>
    <w:rsid w:val="003B11FB"/>
    <w:rsid w:val="003E2665"/>
    <w:rsid w:val="003E604B"/>
    <w:rsid w:val="00401221"/>
    <w:rsid w:val="00433834"/>
    <w:rsid w:val="00454CD0"/>
    <w:rsid w:val="004714A2"/>
    <w:rsid w:val="004A79E0"/>
    <w:rsid w:val="004F5301"/>
    <w:rsid w:val="005211A8"/>
    <w:rsid w:val="005C1227"/>
    <w:rsid w:val="005E1480"/>
    <w:rsid w:val="00630624"/>
    <w:rsid w:val="00635F8E"/>
    <w:rsid w:val="006B23D0"/>
    <w:rsid w:val="00726368"/>
    <w:rsid w:val="00744AA0"/>
    <w:rsid w:val="0077080E"/>
    <w:rsid w:val="00795FD9"/>
    <w:rsid w:val="00824D82"/>
    <w:rsid w:val="008E40D9"/>
    <w:rsid w:val="00963FC7"/>
    <w:rsid w:val="00972C84"/>
    <w:rsid w:val="00974012"/>
    <w:rsid w:val="009946E9"/>
    <w:rsid w:val="009E26F2"/>
    <w:rsid w:val="00A11C06"/>
    <w:rsid w:val="00A22E03"/>
    <w:rsid w:val="00A657BC"/>
    <w:rsid w:val="00A77C22"/>
    <w:rsid w:val="00AB0082"/>
    <w:rsid w:val="00AF36B3"/>
    <w:rsid w:val="00B32C34"/>
    <w:rsid w:val="00BC56BE"/>
    <w:rsid w:val="00BC6BB0"/>
    <w:rsid w:val="00C1063B"/>
    <w:rsid w:val="00C644F0"/>
    <w:rsid w:val="00C72A57"/>
    <w:rsid w:val="00CA1540"/>
    <w:rsid w:val="00CC0338"/>
    <w:rsid w:val="00CF47D1"/>
    <w:rsid w:val="00D17D94"/>
    <w:rsid w:val="00DA2859"/>
    <w:rsid w:val="00DA4C1B"/>
    <w:rsid w:val="00DB0CE6"/>
    <w:rsid w:val="00DB27C3"/>
    <w:rsid w:val="00DB7139"/>
    <w:rsid w:val="00DD22AF"/>
    <w:rsid w:val="00E053C1"/>
    <w:rsid w:val="00E111BE"/>
    <w:rsid w:val="00E31D02"/>
    <w:rsid w:val="00E52190"/>
    <w:rsid w:val="00E8102E"/>
    <w:rsid w:val="00EE3A38"/>
    <w:rsid w:val="00EF078B"/>
    <w:rsid w:val="00EF2B1C"/>
    <w:rsid w:val="00F1593A"/>
    <w:rsid w:val="00F223AD"/>
    <w:rsid w:val="00F422C3"/>
    <w:rsid w:val="00FC79FB"/>
    <w:rsid w:val="00FF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E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AA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338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83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38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834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95D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368F8-6CDD-4B11-B8F9-CF1C2A98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15(NE)Bde AWS Pre Schools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Beehive Pre School PLaygroup</dc:creator>
  <cp:lastModifiedBy>Beehive</cp:lastModifiedBy>
  <cp:revision>3</cp:revision>
  <cp:lastPrinted>2025-03-12T10:59:00Z</cp:lastPrinted>
  <dcterms:created xsi:type="dcterms:W3CDTF">2025-06-04T11:08:00Z</dcterms:created>
  <dcterms:modified xsi:type="dcterms:W3CDTF">2025-06-04T11:12:00Z</dcterms:modified>
</cp:coreProperties>
</file>